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E064" w14:textId="718D7500" w:rsidR="001C595D" w:rsidRPr="00E870E4" w:rsidRDefault="00635E13" w:rsidP="00E870E4">
      <w:pPr>
        <w:pStyle w:val="Tekstpodstawowy"/>
        <w:spacing w:line="272" w:lineRule="exact"/>
        <w:ind w:left="476"/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2C71E5" w:rsidRPr="00E870E4">
        <w:t xml:space="preserve">Sokołów Małopolski, </w:t>
      </w:r>
      <w:r w:rsidR="00E36696">
        <w:t>11.05.</w:t>
      </w:r>
      <w:r w:rsidR="000040C2" w:rsidRPr="00E870E4">
        <w:t>2026</w:t>
      </w:r>
      <w:r w:rsidR="002C71E5" w:rsidRPr="00E870E4">
        <w:t xml:space="preserve"> roku</w:t>
      </w:r>
    </w:p>
    <w:p w14:paraId="235B64A0" w14:textId="4B11880F" w:rsidR="001C595D" w:rsidRPr="00E870E4" w:rsidRDefault="002A4EAC">
      <w:pPr>
        <w:pStyle w:val="Tekstpodstawowy"/>
        <w:spacing w:line="272" w:lineRule="exact"/>
        <w:ind w:left="476"/>
      </w:pPr>
      <w:r w:rsidRPr="00E870E4">
        <w:t>RG.</w:t>
      </w:r>
      <w:r w:rsidR="003E5E99" w:rsidRPr="00E870E4">
        <w:t>271.</w:t>
      </w:r>
      <w:r w:rsidR="00E36696">
        <w:t>27</w:t>
      </w:r>
      <w:r w:rsidR="00E761D0" w:rsidRPr="00E870E4">
        <w:t>.2026</w:t>
      </w:r>
      <w:r w:rsidR="00635E13" w:rsidRPr="00E870E4">
        <w:t>.</w:t>
      </w:r>
      <w:r w:rsidR="00E36696">
        <w:t>JSZ</w:t>
      </w:r>
    </w:p>
    <w:p w14:paraId="04301131" w14:textId="77777777" w:rsidR="001C595D" w:rsidRPr="00E870E4" w:rsidRDefault="001C595D">
      <w:pPr>
        <w:pStyle w:val="Tekstpodstawowy"/>
      </w:pPr>
    </w:p>
    <w:p w14:paraId="431027B8" w14:textId="77777777" w:rsidR="001C595D" w:rsidRPr="00E870E4" w:rsidRDefault="001C595D">
      <w:pPr>
        <w:pStyle w:val="Tekstpodstawowy"/>
      </w:pPr>
    </w:p>
    <w:p w14:paraId="5DD08A0B" w14:textId="77777777" w:rsidR="001C595D" w:rsidRPr="00E870E4" w:rsidRDefault="002C71E5" w:rsidP="00CE4A24">
      <w:pPr>
        <w:pStyle w:val="Tytu"/>
      </w:pPr>
      <w:r w:rsidRPr="00E870E4">
        <w:rPr>
          <w:w w:val="95"/>
        </w:rPr>
        <w:t>Informacja</w:t>
      </w:r>
      <w:r w:rsidR="00DF26D1" w:rsidRPr="00E870E4">
        <w:rPr>
          <w:w w:val="95"/>
        </w:rPr>
        <w:t xml:space="preserve"> o złożonych ofertach</w:t>
      </w:r>
    </w:p>
    <w:p w14:paraId="244CBDC9" w14:textId="77777777" w:rsidR="001C595D" w:rsidRPr="00E870E4" w:rsidRDefault="001C595D" w:rsidP="00CE4A24">
      <w:pPr>
        <w:pStyle w:val="Tekstpodstawowy"/>
        <w:jc w:val="center"/>
        <w:rPr>
          <w:b/>
        </w:rPr>
      </w:pPr>
    </w:p>
    <w:p w14:paraId="59DB9E96" w14:textId="77777777" w:rsidR="00E36696" w:rsidRPr="00E36696" w:rsidRDefault="00E870E4" w:rsidP="00E36696">
      <w:pPr>
        <w:pStyle w:val="Nagwek2"/>
        <w:spacing w:after="0" w:line="360" w:lineRule="auto"/>
        <w:jc w:val="center"/>
        <w:rPr>
          <w:color w:val="auto"/>
          <w:sz w:val="24"/>
          <w:szCs w:val="24"/>
        </w:rPr>
      </w:pPr>
      <w:r w:rsidRPr="00E36696">
        <w:rPr>
          <w:sz w:val="24"/>
          <w:szCs w:val="24"/>
        </w:rPr>
        <w:t>Dotyczy postępowania</w:t>
      </w:r>
      <w:r w:rsidR="002C71E5" w:rsidRPr="00E36696">
        <w:rPr>
          <w:sz w:val="24"/>
          <w:szCs w:val="24"/>
        </w:rPr>
        <w:t xml:space="preserve">: </w:t>
      </w:r>
      <w:r w:rsidR="00E36696" w:rsidRPr="00E36696">
        <w:rPr>
          <w:sz w:val="24"/>
          <w:szCs w:val="24"/>
        </w:rPr>
        <w:t xml:space="preserve">Zapewnienie kompleksowego nadzoru inwestorskiego przy realizacji zadania pn. „Rozbudowa budynku OSP w Kątach </w:t>
      </w:r>
      <w:proofErr w:type="spellStart"/>
      <w:r w:rsidR="00E36696" w:rsidRPr="00E36696">
        <w:rPr>
          <w:sz w:val="24"/>
          <w:szCs w:val="24"/>
        </w:rPr>
        <w:t>Trzebuskich</w:t>
      </w:r>
      <w:proofErr w:type="spellEnd"/>
      <w:r w:rsidR="00E36696" w:rsidRPr="00E36696">
        <w:rPr>
          <w:sz w:val="24"/>
          <w:szCs w:val="24"/>
        </w:rPr>
        <w:t>”</w:t>
      </w:r>
    </w:p>
    <w:p w14:paraId="02BCE51E" w14:textId="5F730033" w:rsidR="00E4684E" w:rsidRPr="00E36696" w:rsidRDefault="00E4684E" w:rsidP="00E36696">
      <w:pPr>
        <w:pStyle w:val="Bezodstpw"/>
        <w:spacing w:line="276" w:lineRule="auto"/>
        <w:jc w:val="center"/>
        <w:rPr>
          <w:szCs w:val="24"/>
        </w:rPr>
      </w:pPr>
      <w:r w:rsidRPr="00E36696">
        <w:rPr>
          <w:szCs w:val="24"/>
        </w:rPr>
        <w:t>Zamawiający informuje, że w postępowaniu wpłynęły następujące oferty:</w:t>
      </w:r>
    </w:p>
    <w:p w14:paraId="23AE706A" w14:textId="77777777" w:rsidR="001C595D" w:rsidRPr="00E870E4" w:rsidRDefault="001C595D">
      <w:pPr>
        <w:pStyle w:val="Tekstpodstawowy"/>
      </w:pPr>
    </w:p>
    <w:p w14:paraId="761B550B" w14:textId="77777777" w:rsidR="001C595D" w:rsidRPr="00E870E4" w:rsidRDefault="001C595D">
      <w:pPr>
        <w:pStyle w:val="Tekstpodstawowy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63"/>
        <w:gridCol w:w="3803"/>
      </w:tblGrid>
      <w:tr w:rsidR="003E5E99" w:rsidRPr="00E870E4" w14:paraId="1B13FDED" w14:textId="77777777" w:rsidTr="00E870E4">
        <w:trPr>
          <w:trHeight w:val="982"/>
          <w:jc w:val="center"/>
        </w:trPr>
        <w:tc>
          <w:tcPr>
            <w:tcW w:w="1094" w:type="dxa"/>
            <w:vAlign w:val="center"/>
          </w:tcPr>
          <w:p w14:paraId="119A833B" w14:textId="77777777" w:rsidR="003E5E99" w:rsidRPr="00E870E4" w:rsidRDefault="003E5E9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63" w:type="dxa"/>
            <w:vAlign w:val="center"/>
          </w:tcPr>
          <w:p w14:paraId="6FA92833" w14:textId="77777777" w:rsidR="003E5E99" w:rsidRPr="00E870E4" w:rsidRDefault="003E5E99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Nazwa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i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adres</w:t>
            </w:r>
            <w:r w:rsidRPr="00E870E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803" w:type="dxa"/>
            <w:vAlign w:val="center"/>
          </w:tcPr>
          <w:p w14:paraId="689AF0C7" w14:textId="1F26876E" w:rsidR="003E5E99" w:rsidRPr="00E870E4" w:rsidRDefault="003E5E99" w:rsidP="00E870E4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Cena brutto</w:t>
            </w:r>
          </w:p>
        </w:tc>
      </w:tr>
      <w:tr w:rsidR="003E5E99" w:rsidRPr="00E870E4" w14:paraId="4F6093FF" w14:textId="77777777" w:rsidTr="00E870E4">
        <w:trPr>
          <w:trHeight w:val="1017"/>
          <w:jc w:val="center"/>
        </w:trPr>
        <w:tc>
          <w:tcPr>
            <w:tcW w:w="1094" w:type="dxa"/>
            <w:vAlign w:val="center"/>
          </w:tcPr>
          <w:p w14:paraId="51AE7728" w14:textId="39480C1C" w:rsidR="003E5E99" w:rsidRPr="00E870E4" w:rsidRDefault="00E3669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5E99" w:rsidRPr="00E870E4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  <w:vAlign w:val="center"/>
          </w:tcPr>
          <w:p w14:paraId="2E7CFA95" w14:textId="77777777" w:rsidR="00E36696" w:rsidRDefault="00E36696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Konsorcjum:</w:t>
            </w:r>
          </w:p>
          <w:p w14:paraId="3E853E97" w14:textId="77777777" w:rsidR="00E36696" w:rsidRDefault="00E36696" w:rsidP="00E36696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Lider: Usługi Projektowe i Nadzory Karolina Drozd </w:t>
            </w:r>
            <w:r>
              <w:rPr>
                <w:b/>
                <w:sz w:val="24"/>
                <w:szCs w:val="24"/>
              </w:rPr>
              <w:t>Brzóza Królewska 735A</w:t>
            </w:r>
          </w:p>
          <w:p w14:paraId="15753D59" w14:textId="18BF0305" w:rsidR="00E36696" w:rsidRDefault="00E36696" w:rsidP="00E36696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37-307 Brzóza Królewska</w:t>
            </w:r>
          </w:p>
          <w:p w14:paraId="59040734" w14:textId="035E74E5" w:rsidR="003E5E99" w:rsidRDefault="00E36696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Partner: </w:t>
            </w:r>
            <w:r w:rsidR="00E870E4" w:rsidRPr="00E870E4">
              <w:rPr>
                <w:b/>
                <w:sz w:val="24"/>
                <w:szCs w:val="24"/>
              </w:rPr>
              <w:t>POND-SYSTEM Rafał Drozd</w:t>
            </w:r>
          </w:p>
          <w:p w14:paraId="2828AFAE" w14:textId="77777777" w:rsid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Brzóza Królewska 735A</w:t>
            </w:r>
          </w:p>
          <w:p w14:paraId="2D1E171E" w14:textId="458F2260" w:rsidR="00E870E4" w:rsidRP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37-307 Brzóza Królewska</w:t>
            </w:r>
          </w:p>
        </w:tc>
        <w:tc>
          <w:tcPr>
            <w:tcW w:w="3803" w:type="dxa"/>
            <w:vAlign w:val="center"/>
          </w:tcPr>
          <w:p w14:paraId="7669AEB7" w14:textId="705A2B15" w:rsidR="003E5E99" w:rsidRPr="00E870E4" w:rsidRDefault="00E36696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23 000,00</w:t>
            </w:r>
            <w:r w:rsidR="003E5E99" w:rsidRPr="00E870E4">
              <w:rPr>
                <w:sz w:val="24"/>
                <w:szCs w:val="24"/>
              </w:rPr>
              <w:t xml:space="preserve"> zł</w:t>
            </w:r>
          </w:p>
        </w:tc>
      </w:tr>
    </w:tbl>
    <w:p w14:paraId="1DF4B6F2" w14:textId="77777777" w:rsidR="00E870E4" w:rsidRDefault="00CE4A24" w:rsidP="00E870E4">
      <w:pPr>
        <w:pStyle w:val="Tekstpodstawowy"/>
        <w:spacing w:line="235" w:lineRule="auto"/>
        <w:ind w:left="116" w:right="112" w:firstLine="300"/>
        <w:jc w:val="both"/>
        <w:rPr>
          <w:w w:val="95"/>
        </w:rPr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</w:p>
    <w:p w14:paraId="7926C678" w14:textId="501B24E6" w:rsidR="00C8564D" w:rsidRPr="00E870E4" w:rsidRDefault="00CE4A24" w:rsidP="00E36696">
      <w:pPr>
        <w:pStyle w:val="Tekstpodstawowy"/>
        <w:spacing w:line="235" w:lineRule="auto"/>
        <w:ind w:left="1556" w:right="112"/>
        <w:jc w:val="both"/>
      </w:pPr>
      <w:r w:rsidRPr="00E870E4">
        <w:t>O dalszych czynnościach Zamawiający poinformuje.</w:t>
      </w:r>
    </w:p>
    <w:p w14:paraId="5F98D317" w14:textId="77777777" w:rsidR="00C8564D" w:rsidRPr="00E870E4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14:paraId="04E70FF9" w14:textId="77777777" w:rsidR="00164955" w:rsidRPr="00E870E4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Pr="00E870E4">
        <w:tab/>
        <w:t>Burmistrz Gminy i Miasta</w:t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A0831" w:rsidRPr="00E870E4">
        <w:tab/>
      </w:r>
      <w:r w:rsidR="00350283" w:rsidRPr="00E870E4">
        <w:t>Sokołów Ma</w:t>
      </w:r>
      <w:r w:rsidRPr="00E870E4">
        <w:t>łopolski</w:t>
      </w:r>
      <w:r w:rsidR="00F33490" w:rsidRPr="00E870E4">
        <w:tab/>
      </w:r>
      <w:r w:rsidR="00F33490" w:rsidRPr="00E870E4">
        <w:tab/>
      </w:r>
      <w:r w:rsidR="00F33490"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bookmarkStart w:id="0" w:name="_GoBack"/>
      <w:bookmarkEnd w:id="0"/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F33490" w:rsidRPr="00E870E4">
        <w:tab/>
      </w:r>
      <w:r w:rsidR="003A0831" w:rsidRPr="00E870E4">
        <w:t>Andrzej Kraska</w:t>
      </w:r>
    </w:p>
    <w:p w14:paraId="2F5C652D" w14:textId="77777777" w:rsidR="00164955" w:rsidRPr="00E870E4" w:rsidRDefault="00164955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Otrzymują :</w:t>
      </w:r>
    </w:p>
    <w:p w14:paraId="06A23F26" w14:textId="77777777" w:rsidR="001063EC" w:rsidRPr="00E870E4" w:rsidRDefault="001063EC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1/ strona internetowa Zamawiającego</w:t>
      </w:r>
    </w:p>
    <w:p w14:paraId="195D5971" w14:textId="77777777" w:rsidR="00164955" w:rsidRPr="00E870E4" w:rsidRDefault="00746281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2</w:t>
      </w:r>
      <w:r w:rsidR="00164955" w:rsidRPr="00E870E4">
        <w:t>/ A/a.</w:t>
      </w:r>
    </w:p>
    <w:p w14:paraId="19242E5F" w14:textId="77777777" w:rsidR="001C595D" w:rsidRPr="00E870E4" w:rsidRDefault="001C595D" w:rsidP="00E870E4">
      <w:pPr>
        <w:pStyle w:val="Tekstpodstawowy"/>
        <w:spacing w:line="235" w:lineRule="auto"/>
        <w:ind w:left="116" w:right="112" w:firstLine="300"/>
        <w:jc w:val="both"/>
      </w:pPr>
    </w:p>
    <w:sectPr w:rsidR="001C595D" w:rsidRPr="00E870E4" w:rsidSect="00CC2374">
      <w:footerReference w:type="default" r:id="rId7"/>
      <w:pgSz w:w="16840" w:h="11910" w:orient="landscape"/>
      <w:pgMar w:top="1300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3897C" w14:textId="77777777" w:rsidR="005D1A02" w:rsidRDefault="002C71E5">
      <w:r>
        <w:separator/>
      </w:r>
    </w:p>
  </w:endnote>
  <w:endnote w:type="continuationSeparator" w:id="0">
    <w:p w14:paraId="317750AB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3486A" w14:textId="43E93755" w:rsidR="001C595D" w:rsidRDefault="00E870E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03217" wp14:editId="42514C4E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73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E7CA3" w14:textId="77777777" w:rsidR="001C595D" w:rsidRDefault="001C595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03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9pt;width:5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5iqw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" filled="f" stroked="f">
              <v:textbox inset="0,0,0,0">
                <w:txbxContent>
                  <w:p w14:paraId="689E7CA3" w14:textId="77777777" w:rsidR="001C595D" w:rsidRDefault="001C595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1F0FB" w14:textId="77777777" w:rsidR="005D1A02" w:rsidRDefault="002C71E5">
      <w:r>
        <w:separator/>
      </w:r>
    </w:p>
  </w:footnote>
  <w:footnote w:type="continuationSeparator" w:id="0">
    <w:p w14:paraId="77A17AA5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5D"/>
    <w:rsid w:val="000040C2"/>
    <w:rsid w:val="00041CC5"/>
    <w:rsid w:val="00083DA2"/>
    <w:rsid w:val="001063EC"/>
    <w:rsid w:val="00141AE1"/>
    <w:rsid w:val="00164955"/>
    <w:rsid w:val="00173E94"/>
    <w:rsid w:val="001C1D01"/>
    <w:rsid w:val="001C595D"/>
    <w:rsid w:val="001E6350"/>
    <w:rsid w:val="00222B99"/>
    <w:rsid w:val="00281F1C"/>
    <w:rsid w:val="002A4EAC"/>
    <w:rsid w:val="002B06E2"/>
    <w:rsid w:val="002C71E5"/>
    <w:rsid w:val="00301D0B"/>
    <w:rsid w:val="00333509"/>
    <w:rsid w:val="00350283"/>
    <w:rsid w:val="003A0831"/>
    <w:rsid w:val="003A1753"/>
    <w:rsid w:val="003C4B3F"/>
    <w:rsid w:val="003E5E99"/>
    <w:rsid w:val="00473821"/>
    <w:rsid w:val="00481810"/>
    <w:rsid w:val="00492329"/>
    <w:rsid w:val="005433C2"/>
    <w:rsid w:val="00545EC8"/>
    <w:rsid w:val="005D1A02"/>
    <w:rsid w:val="00635E13"/>
    <w:rsid w:val="006A7128"/>
    <w:rsid w:val="006E168B"/>
    <w:rsid w:val="006E25AA"/>
    <w:rsid w:val="007035BB"/>
    <w:rsid w:val="00746281"/>
    <w:rsid w:val="00775E8C"/>
    <w:rsid w:val="008B2DCE"/>
    <w:rsid w:val="009277C0"/>
    <w:rsid w:val="009503D3"/>
    <w:rsid w:val="00992B78"/>
    <w:rsid w:val="00992E3C"/>
    <w:rsid w:val="00A0512C"/>
    <w:rsid w:val="00A30691"/>
    <w:rsid w:val="00AE073D"/>
    <w:rsid w:val="00C8564D"/>
    <w:rsid w:val="00CC2374"/>
    <w:rsid w:val="00CD71FA"/>
    <w:rsid w:val="00CE4A24"/>
    <w:rsid w:val="00D20D12"/>
    <w:rsid w:val="00DF26D1"/>
    <w:rsid w:val="00E36696"/>
    <w:rsid w:val="00E4684E"/>
    <w:rsid w:val="00E761D0"/>
    <w:rsid w:val="00E870E4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4541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  <w:style w:type="paragraph" w:customStyle="1" w:styleId="Nagwek2">
    <w:name w:val="Nagłówek #2"/>
    <w:basedOn w:val="Normalny"/>
    <w:qFormat/>
    <w:rsid w:val="00E36696"/>
    <w:pPr>
      <w:shd w:val="clear" w:color="auto" w:fill="FFFFFF"/>
      <w:suppressAutoHyphens/>
      <w:autoSpaceDE/>
      <w:autoSpaceDN/>
      <w:spacing w:after="390"/>
      <w:jc w:val="both"/>
      <w:outlineLvl w:val="1"/>
    </w:pPr>
    <w:rPr>
      <w:b/>
      <w:bCs/>
      <w:color w:val="000000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3</cp:revision>
  <cp:lastPrinted>2026-05-11T11:44:00Z</cp:lastPrinted>
  <dcterms:created xsi:type="dcterms:W3CDTF">2026-04-14T07:49:00Z</dcterms:created>
  <dcterms:modified xsi:type="dcterms:W3CDTF">2026-05-11T11:45:00Z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